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Martin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$33,533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38,660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$12,371</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365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$3,566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180</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$3,240</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