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Bledsoe County Circuit Court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$2,169</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